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84" w:rsidRDefault="00CC0284" w:rsidP="00CC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4">
        <w:rPr>
          <w:rFonts w:ascii="Times New Roman" w:hAnsi="Times New Roman" w:cs="Times New Roman"/>
          <w:b/>
          <w:sz w:val="28"/>
          <w:szCs w:val="28"/>
        </w:rPr>
        <w:t xml:space="preserve">III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0284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CC0284" w:rsidRDefault="00CC0284" w:rsidP="00CC0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84">
        <w:rPr>
          <w:rFonts w:ascii="Times New Roman" w:hAnsi="Times New Roman" w:cs="Times New Roman"/>
          <w:sz w:val="28"/>
          <w:szCs w:val="28"/>
        </w:rPr>
        <w:t xml:space="preserve">21 ноября 2017г.  состоялся первый конкурсный день регионального чемпионата «Молодые профессионалы» </w:t>
      </w:r>
      <w:proofErr w:type="spellStart"/>
      <w:r w:rsidRPr="00CC028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C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28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C0284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CC0284" w:rsidRDefault="00CC0284" w:rsidP="00CC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97.75pt">
            <v:imagedata r:id="rId4" o:title="vsk1 (1)"/>
          </v:shape>
        </w:pict>
      </w:r>
    </w:p>
    <w:p w:rsidR="00CC0284" w:rsidRDefault="00CC0284" w:rsidP="00CC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92.25pt;height:294.75pt">
            <v:imagedata r:id="rId5" o:title="vsk2 (1)"/>
          </v:shape>
        </w:pict>
      </w:r>
    </w:p>
    <w:p w:rsidR="00CC0284" w:rsidRDefault="00CC0284" w:rsidP="00CC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467.25pt;height:351pt">
            <v:imagedata r:id="rId6" o:title="vsk3 (1)"/>
          </v:shape>
        </w:pict>
      </w:r>
    </w:p>
    <w:p w:rsidR="00CC0284" w:rsidRDefault="00CC0284" w:rsidP="00CC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467.25pt;height:351pt">
            <v:imagedata r:id="rId7" o:title="vsk5"/>
          </v:shape>
        </w:pict>
      </w:r>
    </w:p>
    <w:p w:rsidR="00CC0284" w:rsidRDefault="00CC0284" w:rsidP="00CC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4" type="#_x0000_t75" style="width:467.25pt;height:351pt">
            <v:imagedata r:id="rId8" o:title="vsk6"/>
          </v:shape>
        </w:pict>
      </w:r>
    </w:p>
    <w:p w:rsidR="00CC0284" w:rsidRPr="00CC0284" w:rsidRDefault="00CC0284" w:rsidP="00CC0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467.25pt;height:351pt">
            <v:imagedata r:id="rId9" o:title="vsk4"/>
          </v:shape>
        </w:pict>
      </w:r>
    </w:p>
    <w:sectPr w:rsidR="00CC0284" w:rsidRPr="00CC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84"/>
    <w:rsid w:val="007C1F8C"/>
    <w:rsid w:val="00C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9A5B"/>
  <w15:chartTrackingRefBased/>
  <w15:docId w15:val="{A4BB8A74-5AB7-4F4B-81CE-03396FEC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2021-01-11T09:54:00Z</dcterms:created>
  <dcterms:modified xsi:type="dcterms:W3CDTF">2021-01-11T09:58:00Z</dcterms:modified>
</cp:coreProperties>
</file>